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9A986DB" w14:paraId="2C078E63" wp14:textId="211277F6">
      <w:pPr>
        <w:jc w:val="center"/>
        <w:rPr>
          <w:b w:val="1"/>
          <w:bCs w:val="1"/>
        </w:rPr>
      </w:pPr>
      <w:bookmarkStart w:name="_GoBack" w:id="0"/>
      <w:bookmarkEnd w:id="0"/>
      <w:r w:rsidRPr="39A986DB" w:rsidR="7DCE9BB6">
        <w:rPr>
          <w:b w:val="1"/>
          <w:bCs w:val="1"/>
        </w:rPr>
        <w:t>Qualitative Research Activity: Categorizing Student Responses</w:t>
      </w:r>
    </w:p>
    <w:p w:rsidR="7DCE9BB6" w:rsidP="39A986DB" w:rsidRDefault="7DCE9BB6" w14:paraId="2D32D06C" w14:textId="10041419">
      <w:pPr>
        <w:pStyle w:val="Normal"/>
        <w:rPr>
          <w:b w:val="1"/>
          <w:bCs w:val="1"/>
        </w:rPr>
      </w:pPr>
      <w:r w:rsidRPr="39A986DB" w:rsidR="7DCE9BB6">
        <w:rPr>
          <w:b w:val="1"/>
          <w:bCs w:val="1"/>
        </w:rPr>
        <w:t>Part 1:</w:t>
      </w:r>
    </w:p>
    <w:p w:rsidR="7DCE9BB6" w:rsidP="39A986DB" w:rsidRDefault="7DCE9BB6" w14:paraId="45E3680D" w14:textId="4C0843CD">
      <w:pPr>
        <w:pStyle w:val="Normal"/>
      </w:pPr>
      <w:r w:rsidR="7DCE9BB6">
        <w:rPr/>
        <w:t>Listed below are the initial responses to the question “What is art?” generated by 25 third graders in individual interviews.  These interviews were conducted prior to students attending weekly third-grade art classes early in the fall semester.  Thus, how students responded to this question</w:t>
      </w:r>
      <w:r w:rsidR="243FA2A1">
        <w:rPr/>
        <w:t xml:space="preserve"> is based, in part, on their previous experiences in second-grade art class, in regular classroom art activities, or elsewhere.  </w:t>
      </w:r>
    </w:p>
    <w:p w:rsidR="243FA2A1" w:rsidP="39A986DB" w:rsidRDefault="243FA2A1" w14:paraId="5CE16F3B" w14:textId="16A0BCAE">
      <w:pPr>
        <w:pStyle w:val="Normal"/>
      </w:pPr>
      <w:r w:rsidR="243FA2A1">
        <w:rPr/>
        <w:t>The question was posed to students in the following way:</w:t>
      </w:r>
    </w:p>
    <w:p w:rsidR="243FA2A1" w:rsidP="39A986DB" w:rsidRDefault="243FA2A1" w14:paraId="7D00C789" w14:textId="6A52DE24">
      <w:pPr>
        <w:pStyle w:val="Normal"/>
        <w:rPr>
          <w:i w:val="1"/>
          <w:iCs w:val="1"/>
        </w:rPr>
      </w:pPr>
      <w:r w:rsidRPr="39A986DB" w:rsidR="243FA2A1">
        <w:rPr>
          <w:i w:val="1"/>
          <w:iCs w:val="1"/>
        </w:rPr>
        <w:t xml:space="preserve">Pretend there is a creature named Zork from another planet.  He has been living with you and has become your friend.  He is very interested in everything you do here on Earth.  He is going to school with you next week for the first time.  He has never been to school.  He has never been to an art class.  In fact, he has never heard of the word “art,” and doesn’t even know what art is or means.  When </w:t>
      </w:r>
      <w:r w:rsidRPr="39A986DB" w:rsidR="0BAF1588">
        <w:rPr>
          <w:i w:val="1"/>
          <w:iCs w:val="1"/>
        </w:rPr>
        <w:t>you tell him that he will be going to art class with you next week, he asks, “What is art?”  How would you answer him?</w:t>
      </w:r>
    </w:p>
    <w:p w:rsidR="0BAF1588" w:rsidP="39A986DB" w:rsidRDefault="0BAF1588" w14:paraId="1924A1A0" w14:textId="28AD5FC3">
      <w:pPr>
        <w:pStyle w:val="Normal"/>
      </w:pPr>
      <w:r w:rsidR="0BAF1588">
        <w:rPr/>
        <w:t>Here are the responses:</w:t>
      </w:r>
    </w:p>
    <w:p w:rsidR="0BAF1588" w:rsidP="39A986DB" w:rsidRDefault="0BAF1588" w14:paraId="3E6CE0FF" w14:textId="420C0600">
      <w:pPr>
        <w:pStyle w:val="ListParagraph"/>
        <w:numPr>
          <w:ilvl w:val="0"/>
          <w:numId w:val="1"/>
        </w:numPr>
        <w:rPr>
          <w:rFonts w:ascii="Calibri" w:hAnsi="Calibri" w:eastAsia="Calibri" w:cs="Calibri" w:asciiTheme="minorAscii" w:hAnsiTheme="minorAscii" w:eastAsiaTheme="minorAscii" w:cstheme="minorAscii"/>
          <w:sz w:val="22"/>
          <w:szCs w:val="22"/>
        </w:rPr>
      </w:pPr>
      <w:r w:rsidR="0BAF1588">
        <w:rPr/>
        <w:t>Art is when you make and see beautiful pictures.</w:t>
      </w:r>
    </w:p>
    <w:p w:rsidR="0BAF1588" w:rsidP="39A986DB" w:rsidRDefault="0BAF1588" w14:paraId="0C797771" w14:textId="0B5BD7B6">
      <w:pPr>
        <w:pStyle w:val="ListParagraph"/>
        <w:numPr>
          <w:ilvl w:val="0"/>
          <w:numId w:val="1"/>
        </w:numPr>
        <w:rPr>
          <w:sz w:val="22"/>
          <w:szCs w:val="22"/>
        </w:rPr>
      </w:pPr>
      <w:r w:rsidR="0BAF1588">
        <w:rPr/>
        <w:t>Art is something you can do, like painting.</w:t>
      </w:r>
    </w:p>
    <w:p w:rsidR="0BAF1588" w:rsidP="39A986DB" w:rsidRDefault="0BAF1588" w14:paraId="60BA1330" w14:textId="0852E242">
      <w:pPr>
        <w:pStyle w:val="ListParagraph"/>
        <w:numPr>
          <w:ilvl w:val="0"/>
          <w:numId w:val="1"/>
        </w:numPr>
        <w:rPr>
          <w:sz w:val="22"/>
          <w:szCs w:val="22"/>
        </w:rPr>
      </w:pPr>
      <w:r w:rsidR="0BAF1588">
        <w:rPr/>
        <w:t>Something that you make and have fun with.  It is something that you draw.</w:t>
      </w:r>
    </w:p>
    <w:p w:rsidR="0BAF1588" w:rsidP="39A986DB" w:rsidRDefault="0BAF1588" w14:paraId="1D9552D8" w14:textId="7D37BDC7">
      <w:pPr>
        <w:pStyle w:val="ListParagraph"/>
        <w:numPr>
          <w:ilvl w:val="0"/>
          <w:numId w:val="1"/>
        </w:numPr>
        <w:rPr>
          <w:sz w:val="22"/>
          <w:szCs w:val="22"/>
        </w:rPr>
      </w:pPr>
      <w:r w:rsidR="0BAF1588">
        <w:rPr/>
        <w:t>Art is something you learn.</w:t>
      </w:r>
    </w:p>
    <w:p w:rsidR="0BAF1588" w:rsidP="39A986DB" w:rsidRDefault="0BAF1588" w14:paraId="32DD97FC" w14:textId="590944E2">
      <w:pPr>
        <w:pStyle w:val="ListParagraph"/>
        <w:numPr>
          <w:ilvl w:val="0"/>
          <w:numId w:val="1"/>
        </w:numPr>
        <w:rPr>
          <w:sz w:val="22"/>
          <w:szCs w:val="22"/>
        </w:rPr>
      </w:pPr>
      <w:r w:rsidR="0BAF1588">
        <w:rPr/>
        <w:t>Art is some pieces of things put together.</w:t>
      </w:r>
    </w:p>
    <w:p w:rsidR="0BAF1588" w:rsidP="39A986DB" w:rsidRDefault="0BAF1588" w14:paraId="08389000" w14:textId="73A87A51">
      <w:pPr>
        <w:pStyle w:val="ListParagraph"/>
        <w:numPr>
          <w:ilvl w:val="0"/>
          <w:numId w:val="1"/>
        </w:numPr>
        <w:rPr>
          <w:sz w:val="22"/>
          <w:szCs w:val="22"/>
        </w:rPr>
      </w:pPr>
      <w:r w:rsidR="0BAF1588">
        <w:rPr/>
        <w:t>Art is drawing beautiful.  Nice designs, also.  Art is flowing.</w:t>
      </w:r>
    </w:p>
    <w:p w:rsidR="0BAF1588" w:rsidP="39A986DB" w:rsidRDefault="0BAF1588" w14:paraId="2D7010B3" w14:textId="3BFEE7D1">
      <w:pPr>
        <w:pStyle w:val="ListParagraph"/>
        <w:numPr>
          <w:ilvl w:val="0"/>
          <w:numId w:val="1"/>
        </w:numPr>
        <w:rPr>
          <w:sz w:val="22"/>
          <w:szCs w:val="22"/>
        </w:rPr>
      </w:pPr>
      <w:r w:rsidR="0BAF1588">
        <w:rPr/>
        <w:t>Art is painting, coloring, and working with clay.</w:t>
      </w:r>
    </w:p>
    <w:p w:rsidR="0BAF1588" w:rsidP="39A986DB" w:rsidRDefault="0BAF1588" w14:paraId="1EBD5722" w14:textId="58CC2B9E">
      <w:pPr>
        <w:pStyle w:val="ListParagraph"/>
        <w:numPr>
          <w:ilvl w:val="0"/>
          <w:numId w:val="1"/>
        </w:numPr>
        <w:rPr>
          <w:sz w:val="22"/>
          <w:szCs w:val="22"/>
        </w:rPr>
      </w:pPr>
      <w:r w:rsidR="0BAF1588">
        <w:rPr/>
        <w:t xml:space="preserve">Art is fun and easy.  </w:t>
      </w:r>
      <w:r w:rsidR="0BAF1588">
        <w:rPr/>
        <w:t>Sometimes you</w:t>
      </w:r>
      <w:r w:rsidR="0BAF1588">
        <w:rPr/>
        <w:t xml:space="preserve"> may get started up.</w:t>
      </w:r>
    </w:p>
    <w:p w:rsidR="0BAF1588" w:rsidP="39A986DB" w:rsidRDefault="0BAF1588" w14:paraId="4D2FA99E" w14:textId="65E45108">
      <w:pPr>
        <w:pStyle w:val="ListParagraph"/>
        <w:numPr>
          <w:ilvl w:val="0"/>
          <w:numId w:val="1"/>
        </w:numPr>
        <w:rPr>
          <w:sz w:val="22"/>
          <w:szCs w:val="22"/>
        </w:rPr>
      </w:pPr>
      <w:r w:rsidR="0BAF1588">
        <w:rPr/>
        <w:t>It is something you do and use, and make things.</w:t>
      </w:r>
    </w:p>
    <w:p w:rsidR="0BAF1588" w:rsidP="39A986DB" w:rsidRDefault="0BAF1588" w14:paraId="161884A7" w14:textId="719F462B">
      <w:pPr>
        <w:pStyle w:val="ListParagraph"/>
        <w:numPr>
          <w:ilvl w:val="0"/>
          <w:numId w:val="1"/>
        </w:numPr>
        <w:rPr>
          <w:sz w:val="22"/>
          <w:szCs w:val="22"/>
        </w:rPr>
      </w:pPr>
      <w:r w:rsidR="0BAF1588">
        <w:rPr/>
        <w:t>Art is when you draw a picture.</w:t>
      </w:r>
    </w:p>
    <w:p w:rsidR="0BAF1588" w:rsidP="39A986DB" w:rsidRDefault="0BAF1588" w14:paraId="221C5F6F" w14:textId="242D2065">
      <w:pPr>
        <w:pStyle w:val="ListParagraph"/>
        <w:numPr>
          <w:ilvl w:val="0"/>
          <w:numId w:val="1"/>
        </w:numPr>
        <w:rPr>
          <w:sz w:val="22"/>
          <w:szCs w:val="22"/>
        </w:rPr>
      </w:pPr>
      <w:r w:rsidR="0BAF1588">
        <w:rPr/>
        <w:t>Art is very good.</w:t>
      </w:r>
    </w:p>
    <w:p w:rsidR="0BAF1588" w:rsidP="39A986DB" w:rsidRDefault="0BAF1588" w14:paraId="7FF6D143" w14:textId="203F0021">
      <w:pPr>
        <w:pStyle w:val="ListParagraph"/>
        <w:numPr>
          <w:ilvl w:val="0"/>
          <w:numId w:val="1"/>
        </w:numPr>
        <w:rPr>
          <w:sz w:val="22"/>
          <w:szCs w:val="22"/>
        </w:rPr>
      </w:pPr>
      <w:r w:rsidR="0BAF1588">
        <w:rPr/>
        <w:t>I would explain it to him.  I’d talk like him.</w:t>
      </w:r>
    </w:p>
    <w:p w:rsidR="0BAF1588" w:rsidP="39A986DB" w:rsidRDefault="0BAF1588" w14:paraId="5598E817" w14:textId="01C30F7D">
      <w:pPr>
        <w:pStyle w:val="ListParagraph"/>
        <w:numPr>
          <w:ilvl w:val="0"/>
          <w:numId w:val="1"/>
        </w:numPr>
        <w:rPr>
          <w:sz w:val="22"/>
          <w:szCs w:val="22"/>
        </w:rPr>
      </w:pPr>
      <w:r w:rsidR="0BAF1588">
        <w:rPr/>
        <w:t>It is something you do for fun.</w:t>
      </w:r>
    </w:p>
    <w:p w:rsidR="0BAF1588" w:rsidP="39A986DB" w:rsidRDefault="0BAF1588" w14:paraId="7DE50390" w14:textId="42DFCFEE">
      <w:pPr>
        <w:pStyle w:val="ListParagraph"/>
        <w:numPr>
          <w:ilvl w:val="0"/>
          <w:numId w:val="1"/>
        </w:numPr>
        <w:rPr>
          <w:sz w:val="22"/>
          <w:szCs w:val="22"/>
        </w:rPr>
      </w:pPr>
      <w:r w:rsidR="0BAF1588">
        <w:rPr/>
        <w:t>It’s a picture of things.  It is art.</w:t>
      </w:r>
    </w:p>
    <w:p w:rsidR="0BAF1588" w:rsidP="39A986DB" w:rsidRDefault="0BAF1588" w14:paraId="0E6CD91D" w14:textId="562AE2C9">
      <w:pPr>
        <w:pStyle w:val="ListParagraph"/>
        <w:numPr>
          <w:ilvl w:val="0"/>
          <w:numId w:val="1"/>
        </w:numPr>
        <w:rPr>
          <w:sz w:val="22"/>
          <w:szCs w:val="22"/>
        </w:rPr>
      </w:pPr>
      <w:r w:rsidR="0BAF1588">
        <w:rPr/>
        <w:t>It is a form of work.</w:t>
      </w:r>
    </w:p>
    <w:p w:rsidR="0BAF1588" w:rsidP="39A986DB" w:rsidRDefault="0BAF1588" w14:paraId="4BC6853B" w14:textId="26736BB7">
      <w:pPr>
        <w:pStyle w:val="ListParagraph"/>
        <w:numPr>
          <w:ilvl w:val="0"/>
          <w:numId w:val="1"/>
        </w:numPr>
        <w:rPr>
          <w:sz w:val="22"/>
          <w:szCs w:val="22"/>
        </w:rPr>
      </w:pPr>
      <w:r w:rsidR="0BAF1588">
        <w:rPr/>
        <w:t>Art is something that people make, like pictures or sculptures.</w:t>
      </w:r>
    </w:p>
    <w:p w:rsidR="0BAF1588" w:rsidP="39A986DB" w:rsidRDefault="0BAF1588" w14:paraId="43A2459F" w14:textId="1B85E6FC">
      <w:pPr>
        <w:pStyle w:val="ListParagraph"/>
        <w:numPr>
          <w:ilvl w:val="0"/>
          <w:numId w:val="1"/>
        </w:numPr>
        <w:rPr>
          <w:sz w:val="22"/>
          <w:szCs w:val="22"/>
        </w:rPr>
      </w:pPr>
      <w:r w:rsidR="0BAF1588">
        <w:rPr/>
        <w:t>It’s something you make.</w:t>
      </w:r>
    </w:p>
    <w:p w:rsidR="0AA3B2C2" w:rsidP="39A986DB" w:rsidRDefault="0AA3B2C2" w14:paraId="5AB8CBA3" w14:textId="5AFBFB87">
      <w:pPr>
        <w:pStyle w:val="ListParagraph"/>
        <w:numPr>
          <w:ilvl w:val="0"/>
          <w:numId w:val="1"/>
        </w:numPr>
        <w:rPr>
          <w:sz w:val="22"/>
          <w:szCs w:val="22"/>
        </w:rPr>
      </w:pPr>
      <w:r w:rsidR="0AA3B2C2">
        <w:rPr/>
        <w:t>It’s something fun to make.</w:t>
      </w:r>
    </w:p>
    <w:p w:rsidR="0BAF1588" w:rsidP="39A986DB" w:rsidRDefault="0BAF1588" w14:paraId="3C21F13B" w14:textId="49A52CDD">
      <w:pPr>
        <w:pStyle w:val="ListParagraph"/>
        <w:numPr>
          <w:ilvl w:val="0"/>
          <w:numId w:val="1"/>
        </w:numPr>
        <w:rPr>
          <w:sz w:val="22"/>
          <w:szCs w:val="22"/>
        </w:rPr>
      </w:pPr>
      <w:r w:rsidR="0BAF1588">
        <w:rPr/>
        <w:t>It is a picture.</w:t>
      </w:r>
    </w:p>
    <w:p w:rsidR="0BAF1588" w:rsidP="39A986DB" w:rsidRDefault="0BAF1588" w14:paraId="46309236" w14:textId="6C2D7821">
      <w:pPr>
        <w:pStyle w:val="ListParagraph"/>
        <w:numPr>
          <w:ilvl w:val="0"/>
          <w:numId w:val="1"/>
        </w:numPr>
        <w:rPr>
          <w:sz w:val="22"/>
          <w:szCs w:val="22"/>
        </w:rPr>
      </w:pPr>
      <w:r w:rsidR="0BAF1588">
        <w:rPr/>
        <w:t>It’s when you draw.</w:t>
      </w:r>
    </w:p>
    <w:p w:rsidR="0BAF1588" w:rsidP="39A986DB" w:rsidRDefault="0BAF1588" w14:paraId="6C9C491D" w14:textId="78B73CFF">
      <w:pPr>
        <w:pStyle w:val="ListParagraph"/>
        <w:numPr>
          <w:ilvl w:val="0"/>
          <w:numId w:val="1"/>
        </w:numPr>
        <w:rPr>
          <w:sz w:val="22"/>
          <w:szCs w:val="22"/>
        </w:rPr>
      </w:pPr>
      <w:r w:rsidR="0BAF1588">
        <w:rPr/>
        <w:t>Art is a picture.</w:t>
      </w:r>
    </w:p>
    <w:p w:rsidR="0BAF1588" w:rsidP="39A986DB" w:rsidRDefault="0BAF1588" w14:paraId="536FA085" w14:textId="2A70F5C4">
      <w:pPr>
        <w:pStyle w:val="ListParagraph"/>
        <w:numPr>
          <w:ilvl w:val="0"/>
          <w:numId w:val="1"/>
        </w:numPr>
        <w:rPr>
          <w:sz w:val="22"/>
          <w:szCs w:val="22"/>
        </w:rPr>
      </w:pPr>
      <w:r w:rsidR="0BAF1588">
        <w:rPr/>
        <w:t>Art is wonderful.  You color and do fun things.</w:t>
      </w:r>
    </w:p>
    <w:p w:rsidR="0BAF1588" w:rsidP="39A986DB" w:rsidRDefault="0BAF1588" w14:paraId="50E7C01B" w14:textId="3C94BF85">
      <w:pPr>
        <w:pStyle w:val="ListParagraph"/>
        <w:numPr>
          <w:ilvl w:val="0"/>
          <w:numId w:val="1"/>
        </w:numPr>
        <w:rPr>
          <w:sz w:val="22"/>
          <w:szCs w:val="22"/>
        </w:rPr>
      </w:pPr>
      <w:r w:rsidR="0BAF1588">
        <w:rPr/>
        <w:t>Art is making things.</w:t>
      </w:r>
    </w:p>
    <w:p w:rsidR="0BAF1588" w:rsidP="39A986DB" w:rsidRDefault="0BAF1588" w14:paraId="32F4C345" w14:textId="28E332D8">
      <w:pPr>
        <w:pStyle w:val="ListParagraph"/>
        <w:numPr>
          <w:ilvl w:val="0"/>
          <w:numId w:val="1"/>
        </w:numPr>
        <w:rPr>
          <w:sz w:val="22"/>
          <w:szCs w:val="22"/>
        </w:rPr>
      </w:pPr>
      <w:r w:rsidR="0BAF1588">
        <w:rPr/>
        <w:t>Art is painting and drawing.</w:t>
      </w:r>
    </w:p>
    <w:p w:rsidR="0BAF1588" w:rsidP="39A986DB" w:rsidRDefault="0BAF1588" w14:paraId="39700CC3" w14:textId="4090F449">
      <w:pPr>
        <w:pStyle w:val="ListParagraph"/>
        <w:numPr>
          <w:ilvl w:val="0"/>
          <w:numId w:val="1"/>
        </w:numPr>
        <w:rPr>
          <w:sz w:val="22"/>
          <w:szCs w:val="22"/>
        </w:rPr>
      </w:pPr>
      <w:r w:rsidR="0BAF1588">
        <w:rPr/>
        <w:t>Art is when you draw and do fun things.</w:t>
      </w:r>
    </w:p>
    <w:p w:rsidR="0BAF1588" w:rsidP="39A986DB" w:rsidRDefault="0BAF1588" w14:paraId="699FEECF" w14:textId="51E97D13">
      <w:pPr>
        <w:pStyle w:val="Normal"/>
      </w:pPr>
      <w:r w:rsidR="0BAF1588">
        <w:rPr/>
        <w:t xml:space="preserve">As a qualitative researcher, your task is to draw some conclusions about what art is to these third graders.  What themes or patterns can you see in their responses?  How could you categorize them? </w:t>
      </w:r>
    </w:p>
    <w:p w:rsidR="0BAF1588" w:rsidP="39A986DB" w:rsidRDefault="0BAF1588" w14:paraId="50A129E1" w14:textId="5C93DD00">
      <w:pPr>
        <w:pStyle w:val="Normal"/>
      </w:pPr>
      <w:r w:rsidR="0BAF1588">
        <w:rPr/>
        <w:t xml:space="preserve">Working with a small group of others, code the responses according to the patterns, categories, or themes you see.  Be prepared to </w:t>
      </w:r>
      <w:r w:rsidR="46FF7638">
        <w:rPr/>
        <w:t xml:space="preserve">share your categories, </w:t>
      </w:r>
      <w:r w:rsidR="10008EDC">
        <w:rPr/>
        <w:t>provide</w:t>
      </w:r>
      <w:r w:rsidR="0BAF1588">
        <w:rPr/>
        <w:t xml:space="preserve"> </w:t>
      </w:r>
      <w:r w:rsidR="1E3E5B66">
        <w:rPr/>
        <w:t>a brief definition of</w:t>
      </w:r>
      <w:r w:rsidR="0BAF1588">
        <w:rPr/>
        <w:t xml:space="preserve"> each category and provide sample responses that, in your opinion, fit each of your groupings.</w:t>
      </w:r>
    </w:p>
    <w:p w:rsidR="0BAF1588" w:rsidP="39A986DB" w:rsidRDefault="0BAF1588" w14:paraId="0DA4C7AF" w14:textId="375401A6">
      <w:pPr>
        <w:pStyle w:val="Normal"/>
      </w:pPr>
      <w:r w:rsidR="0BAF1588">
        <w:rPr/>
        <w:t>A</w:t>
      </w:r>
      <w:r w:rsidR="4531A52E">
        <w:rPr/>
        <w:t xml:space="preserve">lso reflect on if there are </w:t>
      </w:r>
      <w:r w:rsidR="0BAF1588">
        <w:rPr/>
        <w:t>any responses that seem to fall outside of logical system of categorization because they are so unlike the others?</w:t>
      </w:r>
    </w:p>
    <w:p w:rsidR="39A986DB" w:rsidP="39A986DB" w:rsidRDefault="39A986DB" w14:paraId="5A4F5E81" w14:textId="5F9259CE">
      <w:pPr>
        <w:pStyle w:val="Normal"/>
        <w:rPr>
          <w:b w:val="1"/>
          <w:bCs w:val="1"/>
        </w:rPr>
      </w:pPr>
    </w:p>
    <w:p w:rsidR="0BAF1588" w:rsidP="39A986DB" w:rsidRDefault="0BAF1588" w14:paraId="731C58D7" w14:textId="4D16F948">
      <w:pPr>
        <w:pStyle w:val="Normal"/>
        <w:rPr>
          <w:b w:val="1"/>
          <w:bCs w:val="1"/>
        </w:rPr>
      </w:pPr>
      <w:r w:rsidRPr="39A986DB" w:rsidR="0BAF1588">
        <w:rPr>
          <w:b w:val="1"/>
          <w:bCs w:val="1"/>
        </w:rPr>
        <w:t xml:space="preserve">Part </w:t>
      </w:r>
      <w:r w:rsidRPr="39A986DB" w:rsidR="0DEE2DB9">
        <w:rPr>
          <w:b w:val="1"/>
          <w:bCs w:val="1"/>
        </w:rPr>
        <w:t>2:</w:t>
      </w:r>
    </w:p>
    <w:p w:rsidR="0A9CB560" w:rsidP="39A986DB" w:rsidRDefault="0A9CB560" w14:paraId="4A6CADC7" w14:textId="1A20A823">
      <w:pPr>
        <w:pStyle w:val="Normal"/>
      </w:pPr>
      <w:r w:rsidR="0A9CB560">
        <w:rPr/>
        <w:t>Part of qualitative research is learning from each interview</w:t>
      </w:r>
      <w:r w:rsidR="1941FC9F">
        <w:rPr/>
        <w:t xml:space="preserve"> and having questions prepared to elicit further information</w:t>
      </w:r>
      <w:r w:rsidR="0A9CB560">
        <w:rPr/>
        <w:t xml:space="preserve">.  </w:t>
      </w:r>
      <w:r w:rsidR="0BAF1588">
        <w:rPr/>
        <w:t>After you are done</w:t>
      </w:r>
      <w:r w:rsidR="46F754F0">
        <w:rPr/>
        <w:t xml:space="preserve"> part 1</w:t>
      </w:r>
      <w:r w:rsidR="0BAF1588">
        <w:rPr/>
        <w:t>, which of the student responses seem to beg for fu</w:t>
      </w:r>
      <w:r w:rsidR="00BB153B">
        <w:rPr/>
        <w:t>r</w:t>
      </w:r>
      <w:r w:rsidR="0BAF1588">
        <w:rPr/>
        <w:t xml:space="preserve">ther </w:t>
      </w:r>
      <w:r w:rsidR="64C985A3">
        <w:rPr/>
        <w:t>elaboration</w:t>
      </w:r>
      <w:r w:rsidR="0BAF1588">
        <w:rPr/>
        <w:t xml:space="preserve"> or require follow-up (probing) questions to understand what the students mean?  S</w:t>
      </w:r>
      <w:r w:rsidR="72AD4741">
        <w:rPr/>
        <w:t>elect 2 or 3</w:t>
      </w:r>
      <w:r w:rsidR="36349F8B">
        <w:rPr/>
        <w:t xml:space="preserve"> of the responses and generate probing questions that you might ask</w:t>
      </w:r>
      <w:r w:rsidR="0621C634">
        <w:rPr/>
        <w:t xml:space="preserve"> for clarification or to elicit further detail</w:t>
      </w:r>
      <w:r w:rsidR="36349F8B">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8254EF0"/>
  <w15:docId w15:val="{95562603-83b3-482c-89f7-f99b8888efdb}"/>
  <w:rsids>
    <w:rsidRoot w:val="58254EF0"/>
    <w:rsid w:val="00BB153B"/>
    <w:rsid w:val="027C931F"/>
    <w:rsid w:val="037DC035"/>
    <w:rsid w:val="0621C634"/>
    <w:rsid w:val="0A9CB560"/>
    <w:rsid w:val="0AA3B2C2"/>
    <w:rsid w:val="0BAF1588"/>
    <w:rsid w:val="0DEE2DB9"/>
    <w:rsid w:val="10008EDC"/>
    <w:rsid w:val="11E0BEFB"/>
    <w:rsid w:val="1312157D"/>
    <w:rsid w:val="1727694E"/>
    <w:rsid w:val="1941FC9F"/>
    <w:rsid w:val="1E3E5B66"/>
    <w:rsid w:val="1FDF6FBC"/>
    <w:rsid w:val="21A84EB2"/>
    <w:rsid w:val="238B246B"/>
    <w:rsid w:val="243FA2A1"/>
    <w:rsid w:val="28E5B277"/>
    <w:rsid w:val="298FD641"/>
    <w:rsid w:val="2C4C0F66"/>
    <w:rsid w:val="309BC979"/>
    <w:rsid w:val="32434B86"/>
    <w:rsid w:val="36349F8B"/>
    <w:rsid w:val="39A986DB"/>
    <w:rsid w:val="4531A52E"/>
    <w:rsid w:val="46F754F0"/>
    <w:rsid w:val="46FF7638"/>
    <w:rsid w:val="53C53AD1"/>
    <w:rsid w:val="55A41C5E"/>
    <w:rsid w:val="58254EF0"/>
    <w:rsid w:val="592C8A2E"/>
    <w:rsid w:val="59A3C1C8"/>
    <w:rsid w:val="6328A21B"/>
    <w:rsid w:val="639123CD"/>
    <w:rsid w:val="64C985A3"/>
    <w:rsid w:val="6AE276B8"/>
    <w:rsid w:val="6C56FC5E"/>
    <w:rsid w:val="6CB7D040"/>
    <w:rsid w:val="7072C788"/>
    <w:rsid w:val="72AD4741"/>
    <w:rsid w:val="75A54466"/>
    <w:rsid w:val="76C51490"/>
    <w:rsid w:val="7DCE9BB6"/>
    <w:rsid w:val="7E9AEBB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371a43249f540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2020-06-15T19:44:59.0961765Z</dcterms:created>
  <dcterms:modified xsi:type="dcterms:W3CDTF">2020-11-09T21:07:40.9277761Z</dcterms:modified>
  <dc:creator>Lauren Montemuro</dc:creator>
  <lastModifiedBy>Lauren Montemuro</lastModifiedBy>
</coreProperties>
</file>