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192E" w14:textId="05839420" w:rsidR="000C4775" w:rsidRPr="00336B90" w:rsidRDefault="00336B90" w:rsidP="00336B90">
      <w:pPr>
        <w:jc w:val="center"/>
        <w:rPr>
          <w:rFonts w:ascii="Times New Roman" w:hAnsi="Times New Roman" w:cs="Times New Roman"/>
        </w:rPr>
      </w:pPr>
      <w:r w:rsidRPr="00336B90">
        <w:rPr>
          <w:rFonts w:ascii="Times New Roman" w:hAnsi="Times New Roman" w:cs="Times New Roman"/>
        </w:rPr>
        <w:t>Article/Book Title</w:t>
      </w:r>
    </w:p>
    <w:p w14:paraId="524E937B" w14:textId="45C3D877" w:rsidR="00336B90" w:rsidRPr="00336B90" w:rsidRDefault="00336B90" w:rsidP="000E502D">
      <w:pPr>
        <w:spacing w:after="0" w:line="240" w:lineRule="auto"/>
        <w:rPr>
          <w:rFonts w:ascii="Times New Roman" w:hAnsi="Times New Roman" w:cs="Times New Roman"/>
        </w:rPr>
      </w:pPr>
      <w:r w:rsidRPr="00336B90">
        <w:rPr>
          <w:rFonts w:ascii="Times New Roman" w:hAnsi="Times New Roman" w:cs="Times New Roman"/>
        </w:rPr>
        <w:t>Goal of Article/Book/Chapter</w:t>
      </w:r>
      <w:r>
        <w:rPr>
          <w:rFonts w:ascii="Times New Roman" w:hAnsi="Times New Roman" w:cs="Times New Roman"/>
        </w:rPr>
        <w:t>:</w:t>
      </w:r>
    </w:p>
    <w:p w14:paraId="3D845A0B" w14:textId="0754DBC2" w:rsidR="00336B90" w:rsidRPr="00336B90" w:rsidRDefault="00336B90" w:rsidP="000E502D">
      <w:pPr>
        <w:spacing w:after="0" w:line="240" w:lineRule="auto"/>
        <w:rPr>
          <w:rFonts w:ascii="Times New Roman" w:hAnsi="Times New Roman" w:cs="Times New Roman"/>
        </w:rPr>
      </w:pPr>
      <w:r w:rsidRPr="00336B90">
        <w:rPr>
          <w:rFonts w:ascii="Times New Roman" w:hAnsi="Times New Roman" w:cs="Times New Roman"/>
        </w:rPr>
        <w:t>Question/Problem Being Addressed</w:t>
      </w:r>
      <w:r>
        <w:rPr>
          <w:rFonts w:ascii="Times New Roman" w:hAnsi="Times New Roman" w:cs="Times New Roman"/>
        </w:rPr>
        <w:t>:</w:t>
      </w:r>
    </w:p>
    <w:p w14:paraId="715BCD2F" w14:textId="5D7F649C" w:rsidR="00336B90" w:rsidRDefault="00336B90" w:rsidP="000E502D">
      <w:pPr>
        <w:spacing w:after="0" w:line="240" w:lineRule="auto"/>
        <w:rPr>
          <w:rFonts w:ascii="Times New Roman" w:hAnsi="Times New Roman" w:cs="Times New Roman"/>
        </w:rPr>
      </w:pPr>
      <w:r w:rsidRPr="00336B90">
        <w:rPr>
          <w:rFonts w:ascii="Times New Roman" w:hAnsi="Times New Roman" w:cs="Times New Roman"/>
        </w:rPr>
        <w:t>Argument</w:t>
      </w:r>
      <w:r>
        <w:rPr>
          <w:rFonts w:ascii="Times New Roman" w:hAnsi="Times New Roman" w:cs="Times New Roman"/>
        </w:rPr>
        <w:t>:</w:t>
      </w:r>
    </w:p>
    <w:p w14:paraId="1A4991C2" w14:textId="123956D4" w:rsidR="00336B90" w:rsidRDefault="00336B90" w:rsidP="000E50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Methods &amp; </w:t>
      </w:r>
      <w:r w:rsidRPr="00336B90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>:</w:t>
      </w:r>
    </w:p>
    <w:p w14:paraId="1E49C3E6" w14:textId="3A45CA23" w:rsidR="00336B90" w:rsidRDefault="00336B90" w:rsidP="000E50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Conclusion(s):</w:t>
      </w:r>
    </w:p>
    <w:p w14:paraId="25B60DC0" w14:textId="77777777" w:rsidR="000E502D" w:rsidRDefault="00336B90" w:rsidP="000E502D">
      <w:pPr>
        <w:spacing w:after="0" w:line="240" w:lineRule="auto"/>
        <w:rPr>
          <w:rFonts w:ascii="Times New Roman" w:hAnsi="Times New Roman" w:cs="Times New Roman"/>
        </w:rPr>
      </w:pPr>
      <w:r w:rsidRPr="000E502D">
        <w:rPr>
          <w:rFonts w:ascii="Times New Roman" w:hAnsi="Times New Roman" w:cs="Times New Roman"/>
        </w:rPr>
        <w:t>Quotes of Note (3 – 5):</w:t>
      </w:r>
    </w:p>
    <w:p w14:paraId="19A61421" w14:textId="7C1AA843" w:rsidR="00336B90" w:rsidRPr="00336B90" w:rsidRDefault="00336B90" w:rsidP="000E50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Comments:</w:t>
      </w:r>
    </w:p>
    <w:p w14:paraId="2F0EBCC8" w14:textId="77777777" w:rsidR="0036102A" w:rsidRPr="00336B90" w:rsidRDefault="0036102A">
      <w:pPr>
        <w:spacing w:after="0" w:line="240" w:lineRule="auto"/>
        <w:rPr>
          <w:rFonts w:ascii="Times New Roman" w:hAnsi="Times New Roman" w:cs="Times New Roman"/>
        </w:rPr>
      </w:pPr>
    </w:p>
    <w:sectPr w:rsidR="0036102A" w:rsidRPr="00336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2777A"/>
    <w:multiLevelType w:val="hybridMultilevel"/>
    <w:tmpl w:val="86D4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6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90"/>
    <w:rsid w:val="000C1B54"/>
    <w:rsid w:val="000C4775"/>
    <w:rsid w:val="000E502D"/>
    <w:rsid w:val="0025668F"/>
    <w:rsid w:val="00263CC9"/>
    <w:rsid w:val="00336B90"/>
    <w:rsid w:val="0036102A"/>
    <w:rsid w:val="0069776A"/>
    <w:rsid w:val="008007FE"/>
    <w:rsid w:val="00CB5914"/>
    <w:rsid w:val="00FB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C2D4BA"/>
  <w15:chartTrackingRefBased/>
  <w15:docId w15:val="{B56BB5CE-24CF-1549-90D7-1E7BAD56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B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B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B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B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B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B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B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B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B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B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B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J Collins</dc:creator>
  <cp:keywords/>
  <dc:description/>
  <cp:lastModifiedBy>Stanley J Collins</cp:lastModifiedBy>
  <cp:revision>4</cp:revision>
  <dcterms:created xsi:type="dcterms:W3CDTF">2026-08-28T16:51:00Z</dcterms:created>
  <dcterms:modified xsi:type="dcterms:W3CDTF">2026-08-28T23:13:00Z</dcterms:modified>
</cp:coreProperties>
</file>