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F4D5" w14:textId="08D6B269" w:rsidR="00A03071" w:rsidRPr="007928EA" w:rsidRDefault="001159C6" w:rsidP="001159C6">
      <w:pPr>
        <w:jc w:val="center"/>
        <w:rPr>
          <w:rFonts w:asciiTheme="majorHAnsi" w:hAnsiTheme="majorHAnsi" w:cstheme="majorHAnsi"/>
          <w:b/>
          <w:bCs/>
        </w:rPr>
      </w:pPr>
      <w:r w:rsidRPr="007928EA">
        <w:rPr>
          <w:rFonts w:asciiTheme="majorHAnsi" w:hAnsiTheme="majorHAnsi" w:cstheme="majorHAnsi"/>
          <w:b/>
          <w:bCs/>
        </w:rPr>
        <w:t xml:space="preserve">Online Learning Survey </w:t>
      </w:r>
    </w:p>
    <w:p w14:paraId="2F871FB1" w14:textId="6DD78FF5" w:rsidR="001159C6" w:rsidRPr="007928EA" w:rsidRDefault="001159C6" w:rsidP="001159C6">
      <w:pPr>
        <w:rPr>
          <w:rFonts w:asciiTheme="majorHAnsi" w:hAnsiTheme="majorHAnsi" w:cstheme="majorHAnsi"/>
        </w:rPr>
      </w:pPr>
    </w:p>
    <w:p w14:paraId="01BA8EDD" w14:textId="787682FD" w:rsidR="001159C6" w:rsidRPr="007928EA" w:rsidRDefault="001159C6" w:rsidP="001159C6">
      <w:pPr>
        <w:rPr>
          <w:rFonts w:asciiTheme="majorHAnsi" w:hAnsiTheme="majorHAnsi" w:cstheme="majorHAnsi"/>
        </w:rPr>
      </w:pPr>
      <w:r w:rsidRPr="007928EA">
        <w:rPr>
          <w:rFonts w:asciiTheme="majorHAnsi" w:hAnsiTheme="majorHAnsi" w:cstheme="majorHAnsi"/>
        </w:rPr>
        <w:t>Where are you currently? (Time zone, location</w:t>
      </w:r>
      <w:r w:rsidR="00F323E1" w:rsidRPr="007928EA">
        <w:rPr>
          <w:rFonts w:asciiTheme="majorHAnsi" w:hAnsiTheme="majorHAnsi" w:cstheme="majorHAnsi"/>
        </w:rPr>
        <w:t>) Will you be staying there for the duration of the online learning phase</w:t>
      </w:r>
      <w:r w:rsidR="007928EA" w:rsidRPr="007928EA">
        <w:rPr>
          <w:rFonts w:asciiTheme="majorHAnsi" w:hAnsiTheme="majorHAnsi" w:cstheme="majorHAnsi"/>
        </w:rPr>
        <w:t xml:space="preserve"> of the semester</w:t>
      </w:r>
      <w:r w:rsidR="00F323E1" w:rsidRPr="007928EA">
        <w:rPr>
          <w:rFonts w:asciiTheme="majorHAnsi" w:hAnsiTheme="majorHAnsi" w:cstheme="majorHAnsi"/>
        </w:rPr>
        <w:t xml:space="preserve">? </w:t>
      </w:r>
    </w:p>
    <w:p w14:paraId="712F683A" w14:textId="42BE7321" w:rsidR="00F323E1" w:rsidRPr="007928EA" w:rsidRDefault="00F323E1" w:rsidP="001159C6">
      <w:pPr>
        <w:rPr>
          <w:rFonts w:asciiTheme="majorHAnsi" w:hAnsiTheme="majorHAnsi" w:cstheme="majorHAnsi"/>
        </w:rPr>
      </w:pPr>
    </w:p>
    <w:p w14:paraId="1F538EC9" w14:textId="77777777" w:rsidR="00F323E1" w:rsidRPr="007928EA" w:rsidRDefault="00F323E1" w:rsidP="001159C6">
      <w:pPr>
        <w:rPr>
          <w:rFonts w:asciiTheme="majorHAnsi" w:hAnsiTheme="majorHAnsi" w:cstheme="majorHAnsi"/>
        </w:rPr>
      </w:pPr>
    </w:p>
    <w:p w14:paraId="495015DD" w14:textId="20639EAC" w:rsidR="00F323E1" w:rsidRPr="007928EA" w:rsidRDefault="00F323E1" w:rsidP="001159C6">
      <w:pPr>
        <w:rPr>
          <w:rFonts w:asciiTheme="majorHAnsi" w:hAnsiTheme="majorHAnsi" w:cstheme="majorHAnsi"/>
        </w:rPr>
      </w:pPr>
    </w:p>
    <w:p w14:paraId="28CAE8BA" w14:textId="77777777" w:rsidR="00F323E1" w:rsidRPr="007928EA" w:rsidRDefault="00F323E1" w:rsidP="001159C6">
      <w:pPr>
        <w:rPr>
          <w:rFonts w:asciiTheme="majorHAnsi" w:hAnsiTheme="majorHAnsi" w:cstheme="majorHAnsi"/>
        </w:rPr>
      </w:pPr>
    </w:p>
    <w:p w14:paraId="1E43D932" w14:textId="2BF025F6" w:rsidR="001159C6" w:rsidRPr="007928EA" w:rsidRDefault="001159C6" w:rsidP="001159C6">
      <w:pPr>
        <w:rPr>
          <w:rFonts w:asciiTheme="majorHAnsi" w:hAnsiTheme="majorHAnsi" w:cstheme="majorHAnsi"/>
        </w:rPr>
      </w:pPr>
    </w:p>
    <w:p w14:paraId="36ED1D31" w14:textId="55DCFC4D" w:rsidR="001159C6" w:rsidRPr="007928EA" w:rsidRDefault="001159C6" w:rsidP="001159C6">
      <w:pPr>
        <w:rPr>
          <w:rFonts w:asciiTheme="majorHAnsi" w:hAnsiTheme="majorHAnsi" w:cstheme="majorHAnsi"/>
        </w:rPr>
      </w:pPr>
      <w:r w:rsidRPr="007928EA">
        <w:rPr>
          <w:rFonts w:asciiTheme="majorHAnsi" w:hAnsiTheme="majorHAnsi" w:cstheme="majorHAnsi"/>
        </w:rPr>
        <w:t xml:space="preserve">Do you have access to a computer </w:t>
      </w:r>
      <w:r w:rsidR="00F323E1" w:rsidRPr="007928EA">
        <w:rPr>
          <w:rFonts w:asciiTheme="majorHAnsi" w:hAnsiTheme="majorHAnsi" w:cstheme="majorHAnsi"/>
        </w:rPr>
        <w:t xml:space="preserve">or other device </w:t>
      </w:r>
      <w:r w:rsidRPr="007928EA">
        <w:rPr>
          <w:rFonts w:asciiTheme="majorHAnsi" w:hAnsiTheme="majorHAnsi" w:cstheme="majorHAnsi"/>
        </w:rPr>
        <w:t xml:space="preserve">with </w:t>
      </w:r>
      <w:r w:rsidR="00F323E1" w:rsidRPr="007928EA">
        <w:rPr>
          <w:rFonts w:asciiTheme="majorHAnsi" w:hAnsiTheme="majorHAnsi" w:cstheme="majorHAnsi"/>
        </w:rPr>
        <w:t>an i</w:t>
      </w:r>
      <w:r w:rsidRPr="007928EA">
        <w:rPr>
          <w:rFonts w:asciiTheme="majorHAnsi" w:hAnsiTheme="majorHAnsi" w:cstheme="majorHAnsi"/>
        </w:rPr>
        <w:t>nternet connection? With a webcam</w:t>
      </w:r>
      <w:r w:rsidR="00F323E1" w:rsidRPr="007928EA">
        <w:rPr>
          <w:rFonts w:asciiTheme="majorHAnsi" w:hAnsiTheme="majorHAnsi" w:cstheme="majorHAnsi"/>
        </w:rPr>
        <w:t xml:space="preserve"> and microphone</w:t>
      </w:r>
      <w:r w:rsidRPr="007928EA">
        <w:rPr>
          <w:rFonts w:asciiTheme="majorHAnsi" w:hAnsiTheme="majorHAnsi" w:cstheme="majorHAnsi"/>
        </w:rPr>
        <w:t xml:space="preserve">? </w:t>
      </w:r>
    </w:p>
    <w:p w14:paraId="19C7F044" w14:textId="0E4665F1" w:rsidR="007928EA" w:rsidRPr="007928EA" w:rsidRDefault="007928EA" w:rsidP="001159C6">
      <w:pPr>
        <w:rPr>
          <w:rFonts w:asciiTheme="majorHAnsi" w:hAnsiTheme="majorHAnsi" w:cstheme="majorHAnsi"/>
        </w:rPr>
      </w:pPr>
    </w:p>
    <w:p w14:paraId="1F266332" w14:textId="77777777" w:rsidR="007928EA" w:rsidRPr="007928EA" w:rsidRDefault="007928EA" w:rsidP="001159C6">
      <w:pPr>
        <w:rPr>
          <w:rFonts w:asciiTheme="majorHAnsi" w:hAnsiTheme="majorHAnsi" w:cstheme="majorHAnsi"/>
        </w:rPr>
      </w:pPr>
    </w:p>
    <w:p w14:paraId="41B2E288" w14:textId="4624D684" w:rsidR="007928EA" w:rsidRPr="007928EA" w:rsidRDefault="007928EA" w:rsidP="001159C6">
      <w:pPr>
        <w:rPr>
          <w:rFonts w:asciiTheme="majorHAnsi" w:hAnsiTheme="majorHAnsi" w:cstheme="majorHAnsi"/>
        </w:rPr>
      </w:pPr>
      <w:r w:rsidRPr="007928EA">
        <w:rPr>
          <w:rFonts w:asciiTheme="majorHAnsi" w:hAnsiTheme="majorHAnsi" w:cstheme="majorHAnsi"/>
        </w:rPr>
        <w:t xml:space="preserve">Is the internet connection reliable? </w:t>
      </w:r>
    </w:p>
    <w:p w14:paraId="5D6C8659" w14:textId="77777777" w:rsidR="00F323E1" w:rsidRPr="007928EA" w:rsidRDefault="00F323E1" w:rsidP="001159C6">
      <w:pPr>
        <w:rPr>
          <w:rFonts w:asciiTheme="majorHAnsi" w:hAnsiTheme="majorHAnsi" w:cstheme="majorHAnsi"/>
        </w:rPr>
      </w:pPr>
    </w:p>
    <w:p w14:paraId="3A9D1C3D" w14:textId="38511612" w:rsidR="001159C6" w:rsidRPr="007928EA" w:rsidRDefault="001159C6" w:rsidP="001159C6">
      <w:pPr>
        <w:rPr>
          <w:rFonts w:asciiTheme="majorHAnsi" w:hAnsiTheme="majorHAnsi" w:cstheme="majorHAnsi"/>
        </w:rPr>
      </w:pPr>
    </w:p>
    <w:p w14:paraId="1E5979EE" w14:textId="1B191109" w:rsidR="001159C6" w:rsidRDefault="001159C6" w:rsidP="001159C6">
      <w:pPr>
        <w:rPr>
          <w:rFonts w:asciiTheme="majorHAnsi" w:hAnsiTheme="majorHAnsi" w:cstheme="majorHAnsi"/>
        </w:rPr>
      </w:pPr>
    </w:p>
    <w:p w14:paraId="2BAF35B3" w14:textId="77777777" w:rsidR="009A5050" w:rsidRPr="007928EA" w:rsidRDefault="009A5050" w:rsidP="001159C6">
      <w:pPr>
        <w:rPr>
          <w:rFonts w:asciiTheme="majorHAnsi" w:hAnsiTheme="majorHAnsi" w:cstheme="majorHAnsi"/>
        </w:rPr>
      </w:pPr>
    </w:p>
    <w:p w14:paraId="0F2B033C" w14:textId="77777777" w:rsidR="00F323E1" w:rsidRPr="007928EA" w:rsidRDefault="00F323E1" w:rsidP="001159C6">
      <w:pPr>
        <w:rPr>
          <w:rFonts w:asciiTheme="majorHAnsi" w:hAnsiTheme="majorHAnsi" w:cstheme="majorHAnsi"/>
        </w:rPr>
      </w:pPr>
    </w:p>
    <w:p w14:paraId="548CE2B1" w14:textId="423AFBCB" w:rsidR="001159C6" w:rsidRDefault="001159C6" w:rsidP="001159C6">
      <w:pPr>
        <w:rPr>
          <w:rFonts w:asciiTheme="majorHAnsi" w:hAnsiTheme="majorHAnsi" w:cstheme="majorHAnsi"/>
        </w:rPr>
      </w:pPr>
      <w:r w:rsidRPr="007928EA">
        <w:rPr>
          <w:rFonts w:asciiTheme="majorHAnsi" w:hAnsiTheme="majorHAnsi" w:cstheme="majorHAnsi"/>
        </w:rPr>
        <w:t xml:space="preserve">Does anything prevent you from meeting synchronously online at our regular meeting time? </w:t>
      </w:r>
    </w:p>
    <w:p w14:paraId="6BDA6F0A" w14:textId="35E2B9BC" w:rsidR="00160CB5" w:rsidRDefault="00160CB5" w:rsidP="001159C6">
      <w:pPr>
        <w:rPr>
          <w:rFonts w:asciiTheme="majorHAnsi" w:hAnsiTheme="majorHAnsi" w:cstheme="majorHAnsi"/>
        </w:rPr>
      </w:pPr>
    </w:p>
    <w:p w14:paraId="55FC38BD" w14:textId="48198386" w:rsidR="00160CB5" w:rsidRDefault="00160CB5" w:rsidP="001159C6">
      <w:pPr>
        <w:rPr>
          <w:rFonts w:asciiTheme="majorHAnsi" w:hAnsiTheme="majorHAnsi" w:cstheme="majorHAnsi"/>
        </w:rPr>
      </w:pPr>
    </w:p>
    <w:p w14:paraId="15D795DB" w14:textId="0A9CB4CC" w:rsidR="00160CB5" w:rsidRDefault="00160CB5" w:rsidP="001159C6">
      <w:pPr>
        <w:rPr>
          <w:rFonts w:asciiTheme="majorHAnsi" w:hAnsiTheme="majorHAnsi" w:cstheme="majorHAnsi"/>
        </w:rPr>
      </w:pPr>
    </w:p>
    <w:p w14:paraId="38D0BF77" w14:textId="3B4E0B67" w:rsidR="00160CB5" w:rsidRDefault="00160CB5" w:rsidP="001159C6">
      <w:pPr>
        <w:rPr>
          <w:rFonts w:asciiTheme="majorHAnsi" w:hAnsiTheme="majorHAnsi" w:cstheme="majorHAnsi"/>
        </w:rPr>
      </w:pPr>
    </w:p>
    <w:p w14:paraId="3C1839B9" w14:textId="086B36BE" w:rsidR="00160CB5" w:rsidRDefault="00160CB5" w:rsidP="001159C6">
      <w:pPr>
        <w:rPr>
          <w:rFonts w:asciiTheme="majorHAnsi" w:hAnsiTheme="majorHAnsi" w:cstheme="majorHAnsi"/>
        </w:rPr>
      </w:pPr>
    </w:p>
    <w:p w14:paraId="141FC3E9" w14:textId="3FE16B06" w:rsidR="00160CB5" w:rsidRPr="007928EA" w:rsidRDefault="00160CB5" w:rsidP="001159C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time-zones are a concern, are you available to attend an alternate session MWF at 12:30PM ET  5:30 PM ET? </w:t>
      </w:r>
    </w:p>
    <w:p w14:paraId="03438F5F" w14:textId="2EDFC42F" w:rsidR="00F323E1" w:rsidRPr="007928EA" w:rsidRDefault="00F323E1" w:rsidP="001159C6">
      <w:pPr>
        <w:rPr>
          <w:rFonts w:asciiTheme="majorHAnsi" w:hAnsiTheme="majorHAnsi" w:cstheme="majorHAnsi"/>
        </w:rPr>
      </w:pPr>
    </w:p>
    <w:p w14:paraId="59760C06" w14:textId="20B830ED" w:rsidR="007928EA" w:rsidRPr="007928EA" w:rsidRDefault="007928EA" w:rsidP="001159C6">
      <w:pPr>
        <w:rPr>
          <w:rFonts w:asciiTheme="majorHAnsi" w:hAnsiTheme="majorHAnsi" w:cstheme="majorHAnsi"/>
        </w:rPr>
      </w:pPr>
    </w:p>
    <w:p w14:paraId="5539B968" w14:textId="77777777" w:rsidR="007928EA" w:rsidRPr="007928EA" w:rsidRDefault="007928EA" w:rsidP="001159C6">
      <w:pPr>
        <w:rPr>
          <w:rFonts w:asciiTheme="majorHAnsi" w:hAnsiTheme="majorHAnsi" w:cstheme="majorHAnsi"/>
        </w:rPr>
      </w:pPr>
    </w:p>
    <w:p w14:paraId="21A0608E" w14:textId="20A4E33C" w:rsidR="007928EA" w:rsidRPr="007928EA" w:rsidRDefault="007928EA" w:rsidP="001159C6">
      <w:pPr>
        <w:rPr>
          <w:rFonts w:asciiTheme="majorHAnsi" w:hAnsiTheme="majorHAnsi" w:cstheme="majorHAnsi"/>
        </w:rPr>
      </w:pPr>
    </w:p>
    <w:p w14:paraId="70AE26C5" w14:textId="7BABED0A" w:rsidR="007928EA" w:rsidRDefault="007928EA" w:rsidP="001159C6">
      <w:pPr>
        <w:rPr>
          <w:rFonts w:asciiTheme="majorHAnsi" w:hAnsiTheme="majorHAnsi" w:cstheme="majorHAnsi"/>
        </w:rPr>
      </w:pPr>
    </w:p>
    <w:p w14:paraId="0DB190BF" w14:textId="77777777" w:rsidR="009A5050" w:rsidRPr="007928EA" w:rsidRDefault="009A5050" w:rsidP="001159C6">
      <w:pPr>
        <w:rPr>
          <w:rFonts w:asciiTheme="majorHAnsi" w:hAnsiTheme="majorHAnsi" w:cstheme="majorHAnsi"/>
        </w:rPr>
      </w:pPr>
    </w:p>
    <w:p w14:paraId="44735A3F" w14:textId="432CACB6" w:rsidR="007928EA" w:rsidRPr="007928EA" w:rsidRDefault="007928EA" w:rsidP="001159C6">
      <w:pPr>
        <w:rPr>
          <w:rFonts w:asciiTheme="majorHAnsi" w:hAnsiTheme="majorHAnsi" w:cstheme="majorHAnsi"/>
        </w:rPr>
      </w:pPr>
      <w:r w:rsidRPr="007928EA">
        <w:rPr>
          <w:rFonts w:asciiTheme="majorHAnsi" w:hAnsiTheme="majorHAnsi" w:cstheme="majorHAnsi"/>
        </w:rPr>
        <w:t xml:space="preserve">Do you have any comments or concerns (logistical or otherwise) with the new format to the semester that you would like to share with me? </w:t>
      </w:r>
    </w:p>
    <w:p w14:paraId="12350BDA" w14:textId="18147654" w:rsidR="00F323E1" w:rsidRDefault="00F323E1" w:rsidP="001159C6"/>
    <w:p w14:paraId="640C24F9" w14:textId="77777777" w:rsidR="00F323E1" w:rsidRDefault="00F323E1" w:rsidP="001159C6"/>
    <w:p w14:paraId="26E571E5" w14:textId="4B4F162A" w:rsidR="001159C6" w:rsidRDefault="001159C6" w:rsidP="001159C6"/>
    <w:p w14:paraId="34121709" w14:textId="77777777" w:rsidR="001159C6" w:rsidRDefault="001159C6" w:rsidP="001159C6"/>
    <w:p w14:paraId="73629760" w14:textId="28564619" w:rsidR="001159C6" w:rsidRDefault="001159C6" w:rsidP="001159C6"/>
    <w:p w14:paraId="10CBE941" w14:textId="77777777" w:rsidR="001159C6" w:rsidRDefault="001159C6" w:rsidP="001159C6"/>
    <w:p w14:paraId="44BA7CD0" w14:textId="415314A0" w:rsidR="001159C6" w:rsidRDefault="001159C6" w:rsidP="001159C6"/>
    <w:p w14:paraId="2B4B0888" w14:textId="77777777" w:rsidR="001159C6" w:rsidRDefault="001159C6" w:rsidP="001159C6"/>
    <w:p w14:paraId="291A5176" w14:textId="71B3E55E" w:rsidR="001159C6" w:rsidRDefault="001159C6" w:rsidP="001159C6"/>
    <w:p w14:paraId="1D734E9F" w14:textId="77777777" w:rsidR="001159C6" w:rsidRDefault="001159C6" w:rsidP="001159C6"/>
    <w:sectPr w:rsidR="001159C6" w:rsidSect="007928E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C6"/>
    <w:rsid w:val="001159C6"/>
    <w:rsid w:val="001472A1"/>
    <w:rsid w:val="00160CB5"/>
    <w:rsid w:val="006E6498"/>
    <w:rsid w:val="007928EA"/>
    <w:rsid w:val="008533A8"/>
    <w:rsid w:val="008F50DF"/>
    <w:rsid w:val="009A5050"/>
    <w:rsid w:val="00A51FB9"/>
    <w:rsid w:val="00F3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BC1AB"/>
  <w15:chartTrackingRefBased/>
  <w15:docId w15:val="{F943A604-1946-1143-8FEF-D76EEEE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2</cp:revision>
  <dcterms:created xsi:type="dcterms:W3CDTF">2020-11-20T19:24:00Z</dcterms:created>
  <dcterms:modified xsi:type="dcterms:W3CDTF">2020-11-20T19:24:00Z</dcterms:modified>
</cp:coreProperties>
</file>